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4559" w:rsidRDefault="00795701">
      <w:pPr>
        <w:ind w:left="12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Konsultacje nauczycieli</w:t>
      </w:r>
      <w:r w:rsidR="006A7B3A">
        <w:rPr>
          <w:b/>
          <w:sz w:val="26"/>
          <w:szCs w:val="26"/>
        </w:rPr>
        <w:t xml:space="preserve"> dla uczniów, słuchaczy i rodziców</w:t>
      </w:r>
      <w:bookmarkStart w:id="0" w:name="_GoBack"/>
      <w:bookmarkEnd w:id="0"/>
    </w:p>
    <w:p w:rsidR="00914559" w:rsidRDefault="00914559">
      <w:pPr>
        <w:ind w:left="1275"/>
        <w:jc w:val="center"/>
        <w:rPr>
          <w:b/>
          <w:sz w:val="26"/>
          <w:szCs w:val="26"/>
        </w:rPr>
      </w:pPr>
    </w:p>
    <w:tbl>
      <w:tblPr>
        <w:tblStyle w:val="a"/>
        <w:tblW w:w="13187" w:type="dxa"/>
        <w:tblInd w:w="1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7"/>
        <w:gridCol w:w="3975"/>
        <w:gridCol w:w="4785"/>
      </w:tblGrid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Nauczany przedmiot/ prowadzone zajęcia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tygodnia i godziny dostępności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Anita </w:t>
            </w:r>
            <w:proofErr w:type="spellStart"/>
            <w:r>
              <w:rPr>
                <w:sz w:val="20"/>
                <w:szCs w:val="20"/>
              </w:rPr>
              <w:t>szymanowska</w:t>
            </w:r>
            <w:proofErr w:type="spellEnd"/>
            <w:r>
              <w:rPr>
                <w:sz w:val="20"/>
                <w:szCs w:val="20"/>
              </w:rPr>
              <w:t xml:space="preserve"> - Zabrocka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polski, wiedza o społeczeństwie, zajęcia rewalidacyjne, edukacja dla bezpieczeństwa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8.00 - 9.00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Jakubczyk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biologia, chemia, zajęcia rewalidacyjne, kierownik szkolenia praktycznego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8.00 - 9.00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Jettka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matematyka, geografia, zajęcia rewalidacyjne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14.00 - 15.00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Strzelecka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rewalidacyjne, zajęcia artystyczne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15.00 - 16.00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Mrozowska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szkolny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15.00 -16.00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Elwira Cywińska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8.40 - 9.40 (co drugi tydzień)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Joachimiak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7.00 - 8.00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Olaf Adamowski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fizyczne, historia, historia i teraźniejszość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14.00 - 15.00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 Słowińska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przedsiębiorczości, zajęcia rewalidacyjne, pedagog specjalny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13.40 - 14.40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Remigiusz Radecki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14.00 - 15.00 (co drugi tydzień)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Zalewska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13.40 - 14.40 (co drugi tydzień)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Kowalska - </w:t>
            </w:r>
            <w:proofErr w:type="spellStart"/>
            <w:r>
              <w:rPr>
                <w:sz w:val="20"/>
                <w:szCs w:val="20"/>
              </w:rPr>
              <w:t>Bembenek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doradca zawodowy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środa miesiąca 7.00 - 8.00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Kwiatkowska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 wspomagający, zajęcia rewalidacyjne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14.00 - 14.30</w:t>
            </w:r>
          </w:p>
        </w:tc>
      </w:tr>
      <w:tr w:rsidR="009145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Kabacik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559" w:rsidRDefault="007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zjazdów LO dla Dorosłych godzinę przed zajęciami z fizyki</w:t>
            </w:r>
          </w:p>
        </w:tc>
      </w:tr>
    </w:tbl>
    <w:p w:rsidR="00914559" w:rsidRDefault="00914559">
      <w:pPr>
        <w:ind w:left="1275"/>
        <w:jc w:val="center"/>
        <w:rPr>
          <w:sz w:val="20"/>
          <w:szCs w:val="20"/>
        </w:rPr>
      </w:pPr>
    </w:p>
    <w:sectPr w:rsidR="00914559">
      <w:pgSz w:w="15840" w:h="12240" w:orient="landscape"/>
      <w:pgMar w:top="1417" w:right="1377" w:bottom="1417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9"/>
    <w:rsid w:val="006A7B3A"/>
    <w:rsid w:val="00795701"/>
    <w:rsid w:val="009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9F55"/>
  <w15:docId w15:val="{06EDFADA-0D26-4109-A0AC-ED1D7EA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2022-09-19T06:31:00Z</cp:lastPrinted>
  <dcterms:created xsi:type="dcterms:W3CDTF">2022-09-19T06:28:00Z</dcterms:created>
  <dcterms:modified xsi:type="dcterms:W3CDTF">2022-09-19T06:31:00Z</dcterms:modified>
</cp:coreProperties>
</file>